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A35CCE">
        <w:rPr>
          <w:rFonts w:ascii="Trebuchet MS" w:hAnsi="Trebuchet MS"/>
          <w:b/>
          <w:sz w:val="22"/>
          <w:szCs w:val="22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Reabilitare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retea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distributie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pe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strazile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: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Rovine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Popa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Tanase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Fdt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.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Alexandrescu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Labirint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9 Mai,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Crizantemelor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Ralea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Nicolescu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Popa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Florea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Grivitei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Calugareni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1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Decembrie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cuplare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cu str.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Rovine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Popa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Tanase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Fdt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.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Alexandrescu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Labirint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9 Mai,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Crizantemelor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Ralea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Nicolescu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Popa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Florea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Grivitei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Calugareni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, 1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Decembrie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cu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conducte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racorduri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din PE100SDR11,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Oras</w:t>
      </w:r>
      <w:proofErr w:type="spellEnd"/>
      <w:r w:rsidR="00CD2719" w:rsidRPr="00CD271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D2719" w:rsidRPr="00CD2719">
        <w:rPr>
          <w:rFonts w:ascii="Trebuchet MS" w:hAnsi="Trebuchet MS"/>
          <w:b/>
          <w:i/>
          <w:sz w:val="22"/>
          <w:szCs w:val="22"/>
        </w:rPr>
        <w:t>Gaesti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D2719" w:rsidRPr="00CD2719">
        <w:rPr>
          <w:rStyle w:val="tpa1"/>
          <w:rFonts w:ascii="Trebuchet MS" w:hAnsi="Trebuchet MS"/>
          <w:sz w:val="22"/>
          <w:szCs w:val="22"/>
        </w:rPr>
        <w:t>oras</w:t>
      </w:r>
      <w:proofErr w:type="spellEnd"/>
      <w:r w:rsidR="00CD2719" w:rsidRPr="00CD271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D2719" w:rsidRPr="00CD2719">
        <w:rPr>
          <w:rStyle w:val="tpa1"/>
          <w:rFonts w:ascii="Trebuchet MS" w:hAnsi="Trebuchet MS"/>
          <w:sz w:val="22"/>
          <w:szCs w:val="22"/>
        </w:rPr>
        <w:t>Gaesti</w:t>
      </w:r>
      <w:proofErr w:type="spellEnd"/>
      <w:r w:rsidR="00CD2719" w:rsidRPr="00CD2719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CD2719" w:rsidRPr="00CD2719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CD2719" w:rsidRPr="00CD2719">
        <w:rPr>
          <w:rStyle w:val="tpa1"/>
          <w:rFonts w:ascii="Trebuchet MS" w:hAnsi="Trebuchet MS"/>
          <w:sz w:val="22"/>
          <w:szCs w:val="22"/>
        </w:rPr>
        <w:t xml:space="preserve"> 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845F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CD2719" w:rsidRPr="00CD2719">
        <w:rPr>
          <w:rStyle w:val="tpa1"/>
          <w:rFonts w:ascii="Trebuchet MS" w:hAnsi="Trebuchet MS"/>
          <w:b/>
          <w:sz w:val="22"/>
          <w:szCs w:val="22"/>
        </w:rPr>
        <w:t xml:space="preserve">SC ENGIE ROMANIA SA </w:t>
      </w:r>
      <w:proofErr w:type="spellStart"/>
      <w:r w:rsidR="00CD2719" w:rsidRPr="00CD2719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CD2719" w:rsidRPr="00CD2719">
        <w:rPr>
          <w:rStyle w:val="tpa1"/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D2719" w:rsidRPr="00CD2719">
        <w:rPr>
          <w:rStyle w:val="tpa1"/>
          <w:rFonts w:ascii="Trebuchet MS" w:hAnsi="Trebuchet MS"/>
          <w:b/>
          <w:sz w:val="22"/>
          <w:szCs w:val="22"/>
        </w:rPr>
        <w:t>reprezentant</w:t>
      </w:r>
      <w:proofErr w:type="spellEnd"/>
      <w:r w:rsidR="00CD2719" w:rsidRPr="00CD2719">
        <w:rPr>
          <w:rStyle w:val="tpa1"/>
          <w:rFonts w:ascii="Trebuchet MS" w:hAnsi="Trebuchet MS"/>
          <w:b/>
          <w:sz w:val="22"/>
          <w:szCs w:val="22"/>
        </w:rPr>
        <w:t xml:space="preserve"> SC INSTANT CONSTRUCT COMPANY SA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35CCE"/>
    <w:rsid w:val="00A44CC9"/>
    <w:rsid w:val="00AA7086"/>
    <w:rsid w:val="00AD6BC5"/>
    <w:rsid w:val="00AF351A"/>
    <w:rsid w:val="00B2324E"/>
    <w:rsid w:val="00B95220"/>
    <w:rsid w:val="00BA7B2D"/>
    <w:rsid w:val="00BF7647"/>
    <w:rsid w:val="00C845F5"/>
    <w:rsid w:val="00CD2719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2024-06-07T08:10:00Z</dcterms:modified>
</cp:coreProperties>
</file>